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96C" w:rsidRDefault="005A0ED0">
      <w:pPr>
        <w:pStyle w:val="Nadpis1"/>
        <w:jc w:val="center"/>
      </w:pPr>
      <w:r>
        <w:t>Rodičovská schůzka 9. 9. 2021</w:t>
      </w:r>
    </w:p>
    <w:p w:rsidR="00B2196C" w:rsidRDefault="00B2196C"/>
    <w:p w:rsidR="00B2196C" w:rsidRDefault="005A0E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Vize: „Společná cesta za vzdělání s důvěrou a respektem“  - v ŽK, v ŠVP, v koncepci školy</w:t>
      </w:r>
    </w:p>
    <w:p w:rsidR="00B2196C" w:rsidRDefault="00B219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B2196C" w:rsidRDefault="005A0E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>
            <wp:extent cx="5760720" cy="7579437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794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2196C" w:rsidRDefault="005A0ED0">
      <w:pPr>
        <w:pStyle w:val="Nadpis1"/>
        <w:jc w:val="center"/>
      </w:pPr>
      <w:bookmarkStart w:id="0" w:name="_heading=h.9ksj3etsvgcy" w:colFirst="0" w:colLast="0"/>
      <w:bookmarkEnd w:id="0"/>
      <w:r>
        <w:lastRenderedPageBreak/>
        <w:t>Rodičovská schůzka 9. 9. 2021</w:t>
      </w:r>
    </w:p>
    <w:p w:rsidR="00B2196C" w:rsidRDefault="00B2196C"/>
    <w:p w:rsidR="00B2196C" w:rsidRDefault="005A0E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Nový </w:t>
      </w:r>
      <w:r>
        <w:rPr>
          <w:b/>
          <w:color w:val="000000"/>
          <w:sz w:val="24"/>
          <w:szCs w:val="24"/>
        </w:rPr>
        <w:t>ŠVP:</w:t>
      </w:r>
      <w:r>
        <w:rPr>
          <w:color w:val="000000"/>
          <w:sz w:val="24"/>
          <w:szCs w:val="24"/>
        </w:rPr>
        <w:t xml:space="preserve"> Vize, předmět AJ – od 1. r. – seznamování s jazykem zaměřeno hlavně na poslech a na </w:t>
      </w:r>
      <w:r>
        <w:rPr>
          <w:color w:val="000000"/>
          <w:sz w:val="24"/>
          <w:szCs w:val="24"/>
        </w:rPr>
        <w:t xml:space="preserve">mluvení, psaní až od 3. roč., OR – vychází ze vzdělávací oblasti člověk a jeho svět </w:t>
      </w:r>
      <w:r>
        <w:rPr>
          <w:sz w:val="24"/>
          <w:szCs w:val="24"/>
        </w:rPr>
        <w:t>Jazyk a jazyková komunikace a z průřezového tématu Osobnostní a sociální výchova</w:t>
      </w:r>
      <w:r>
        <w:rPr>
          <w:color w:val="000000"/>
          <w:sz w:val="24"/>
          <w:szCs w:val="24"/>
        </w:rPr>
        <w:t>, Informatika od 4. r.</w:t>
      </w:r>
    </w:p>
    <w:p w:rsidR="00B2196C" w:rsidRDefault="00B219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B2196C" w:rsidRDefault="005A0E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Nová </w:t>
      </w:r>
      <w:r>
        <w:rPr>
          <w:b/>
          <w:color w:val="000000"/>
          <w:sz w:val="24"/>
          <w:szCs w:val="24"/>
        </w:rPr>
        <w:t>ŽK:</w:t>
      </w:r>
      <w:r>
        <w:rPr>
          <w:color w:val="000000"/>
          <w:sz w:val="24"/>
          <w:szCs w:val="24"/>
        </w:rPr>
        <w:t xml:space="preserve"> Důležité změny – podpisy! Za každou známkou, za každou info</w:t>
      </w:r>
      <w:r>
        <w:rPr>
          <w:color w:val="000000"/>
          <w:sz w:val="24"/>
          <w:szCs w:val="24"/>
        </w:rPr>
        <w:t>rmací. Každý den ŽK otevřít a podepsat. Je to důkaz, že informaci mají, že ji viděli.</w:t>
      </w:r>
    </w:p>
    <w:p w:rsidR="00B2196C" w:rsidRDefault="00B219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B2196C" w:rsidRDefault="005A0E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Týdenní plány:</w:t>
      </w:r>
      <w:r>
        <w:rPr>
          <w:color w:val="000000"/>
          <w:sz w:val="24"/>
          <w:szCs w:val="24"/>
        </w:rPr>
        <w:t xml:space="preserve"> Číst je.</w:t>
      </w:r>
    </w:p>
    <w:p w:rsidR="00B2196C" w:rsidRDefault="00B219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B2196C" w:rsidRDefault="005A0E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Kroužky:</w:t>
      </w:r>
      <w:r>
        <w:rPr>
          <w:color w:val="000000"/>
          <w:sz w:val="24"/>
          <w:szCs w:val="24"/>
        </w:rPr>
        <w:t xml:space="preserve"> Do konce září ne, pak se uvidí.</w:t>
      </w:r>
    </w:p>
    <w:p w:rsidR="00B2196C" w:rsidRDefault="00B219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B2196C" w:rsidRDefault="005A0E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Plavání:</w:t>
      </w:r>
      <w:r>
        <w:rPr>
          <w:color w:val="000000"/>
          <w:sz w:val="24"/>
          <w:szCs w:val="24"/>
        </w:rPr>
        <w:t xml:space="preserve"> 26. 11. – 25. 2. 2021, do konce října potvrzení o zákazu plavání.</w:t>
      </w:r>
    </w:p>
    <w:p w:rsidR="00B2196C" w:rsidRDefault="00B219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B2196C" w:rsidRDefault="005A0E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Učení venku:</w:t>
      </w:r>
      <w:r>
        <w:rPr>
          <w:color w:val="000000"/>
          <w:sz w:val="24"/>
          <w:szCs w:val="24"/>
        </w:rPr>
        <w:t xml:space="preserve"> Převlečení ve</w:t>
      </w:r>
      <w:r>
        <w:rPr>
          <w:color w:val="000000"/>
          <w:sz w:val="24"/>
          <w:szCs w:val="24"/>
        </w:rPr>
        <w:t>n.</w:t>
      </w:r>
    </w:p>
    <w:p w:rsidR="00B2196C" w:rsidRDefault="00B219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B2196C" w:rsidRDefault="005A0E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Spuštění e-shopu s oblečením: </w:t>
      </w:r>
      <w:r>
        <w:rPr>
          <w:color w:val="000000"/>
          <w:sz w:val="24"/>
          <w:szCs w:val="24"/>
        </w:rPr>
        <w:t>V nejbližší době. Dáme informace na web.</w:t>
      </w:r>
    </w:p>
    <w:p w:rsidR="00B2196C" w:rsidRDefault="00B219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B2196C" w:rsidRDefault="005A0E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Platby:</w:t>
      </w:r>
      <w:r>
        <w:rPr>
          <w:color w:val="000000"/>
          <w:sz w:val="24"/>
          <w:szCs w:val="24"/>
        </w:rPr>
        <w:t xml:space="preserve"> ŠD 350 Kč pololetně.</w:t>
      </w:r>
    </w:p>
    <w:p w:rsidR="00B2196C" w:rsidRDefault="00B219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B2196C" w:rsidRDefault="005A0E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SRPŠ:</w:t>
      </w:r>
      <w:r>
        <w:rPr>
          <w:color w:val="000000"/>
          <w:sz w:val="24"/>
          <w:szCs w:val="24"/>
        </w:rPr>
        <w:t xml:space="preserve"> Rodičovská organizace – zvolit zástupce výboru za rodiče. Zástupci výboru odhlasují výši příspěvků.</w:t>
      </w:r>
    </w:p>
    <w:p w:rsidR="00B2196C" w:rsidRDefault="00B219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B2196C" w:rsidRDefault="005A0E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Plánované akce:</w:t>
      </w:r>
    </w:p>
    <w:p w:rsidR="00B2196C" w:rsidRDefault="005A0E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 - 15. 9. 2021 - Adaptační kurz 2. ročník</w:t>
      </w:r>
    </w:p>
    <w:p w:rsidR="00B2196C" w:rsidRDefault="005A0E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17. 9. 2021 - Ukliďme Česko</w:t>
      </w:r>
    </w:p>
    <w:p w:rsidR="00B2196C" w:rsidRDefault="005A0E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21. 9. 2021 - Edufest</w:t>
      </w:r>
    </w:p>
    <w:p w:rsidR="00B2196C" w:rsidRDefault="005A0E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27. 9. 2021 – Sazka olympijský víceboj</w:t>
      </w:r>
    </w:p>
    <w:p w:rsidR="00B2196C" w:rsidRDefault="005A0E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25. 10. 2021 – Focení vánočních sad</w:t>
      </w:r>
    </w:p>
    <w:p w:rsidR="00B2196C" w:rsidRDefault="005A0E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26. 10. 2021 - Halloween</w:t>
      </w:r>
    </w:p>
    <w:p w:rsidR="00B2196C" w:rsidRDefault="005A0E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11. 2021 - Pedagogická rada</w:t>
      </w:r>
    </w:p>
    <w:p w:rsidR="00B2196C" w:rsidRDefault="005A0E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 10. 11. 2021 - Dobrovolné s</w:t>
      </w:r>
      <w:r>
        <w:rPr>
          <w:color w:val="000000"/>
          <w:sz w:val="24"/>
          <w:szCs w:val="24"/>
        </w:rPr>
        <w:t>polečné třídní schůzky a povinné trojlístky</w:t>
      </w:r>
    </w:p>
    <w:p w:rsidR="00B2196C" w:rsidRDefault="005A0E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17. 11. 2021 - Lampionový průvod</w:t>
      </w:r>
    </w:p>
    <w:p w:rsidR="00B2196C" w:rsidRDefault="005A0E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19. 11. 2021 – Adventní tvoření</w:t>
      </w:r>
    </w:p>
    <w:p w:rsidR="00B2196C" w:rsidRDefault="005A0E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26. 11. 2021  - Zahájení plaveckého výcviku</w:t>
      </w:r>
    </w:p>
    <w:p w:rsidR="00B2196C" w:rsidRDefault="005A0E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28. 11. 2021 – Koncert dětí v kostele sv. Jakuba, Adventní trhy u kostela sv. Jakuba</w:t>
      </w:r>
    </w:p>
    <w:p w:rsidR="00B2196C" w:rsidRDefault="005A0E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12. 2021 - Miku</w:t>
      </w:r>
      <w:r>
        <w:rPr>
          <w:color w:val="000000"/>
          <w:sz w:val="24"/>
          <w:szCs w:val="24"/>
        </w:rPr>
        <w:t>lášská nadílka</w:t>
      </w:r>
    </w:p>
    <w:p w:rsidR="00B2196C" w:rsidRDefault="005A0E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prosinec - Vánoční besídky pro rodiče</w:t>
      </w:r>
    </w:p>
    <w:p w:rsidR="00B2196C" w:rsidRDefault="00B2196C"/>
    <w:p w:rsidR="00B2196C" w:rsidRDefault="005A0ED0">
      <w:pPr>
        <w:rPr>
          <w:b/>
          <w:sz w:val="24"/>
          <w:szCs w:val="24"/>
        </w:rPr>
      </w:pPr>
      <w:r>
        <w:rPr>
          <w:b/>
          <w:sz w:val="24"/>
          <w:szCs w:val="24"/>
        </w:rPr>
        <w:t>Seznámení s třídním tématem a společnou hrou</w:t>
      </w:r>
    </w:p>
    <w:p w:rsidR="00B2196C" w:rsidRDefault="005A0ED0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AJ ve 3. ročníku</w:t>
      </w:r>
      <w:r>
        <w:rPr>
          <w:sz w:val="24"/>
          <w:szCs w:val="24"/>
        </w:rPr>
        <w:t xml:space="preserve"> – PS je pouze podklad k výuce. Závazný je náš ŠVP. Děti dostanou sešit, podle kterého se můžou doma připravovat. To, co bude v sešitě, je zá</w:t>
      </w:r>
      <w:r>
        <w:rPr>
          <w:sz w:val="24"/>
          <w:szCs w:val="24"/>
        </w:rPr>
        <w:t>vazné. Př. V učebnici číslice do 100 – předepsaný základ ŠVP je do 20.</w:t>
      </w:r>
    </w:p>
    <w:p w:rsidR="00B2196C" w:rsidRDefault="005A0ED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Třídní fond: </w:t>
      </w:r>
      <w:r>
        <w:rPr>
          <w:sz w:val="24"/>
          <w:szCs w:val="24"/>
        </w:rPr>
        <w:t>Zbalo 299,  vybírat 100 Kč.</w:t>
      </w:r>
    </w:p>
    <w:p w:rsidR="00B2196C" w:rsidRDefault="005A0ED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Čtenářský deník: </w:t>
      </w:r>
      <w:r>
        <w:rPr>
          <w:sz w:val="24"/>
          <w:szCs w:val="24"/>
        </w:rPr>
        <w:t>Jednou za čtvrt roku. Termín v listopadu.</w:t>
      </w:r>
    </w:p>
    <w:p w:rsidR="00B2196C" w:rsidRDefault="005A0ED0">
      <w:pPr>
        <w:rPr>
          <w:b/>
          <w:sz w:val="24"/>
          <w:szCs w:val="24"/>
        </w:rPr>
      </w:pPr>
      <w:r>
        <w:rPr>
          <w:b/>
          <w:sz w:val="24"/>
          <w:szCs w:val="24"/>
        </w:rPr>
        <w:t>Vše podepsat - pera, nůžky, lepidla...!</w:t>
      </w:r>
    </w:p>
    <w:p w:rsidR="00B2196C" w:rsidRDefault="005A0ED0">
      <w:pPr>
        <w:rPr>
          <w:b/>
          <w:sz w:val="24"/>
          <w:szCs w:val="24"/>
        </w:rPr>
      </w:pPr>
      <w:r>
        <w:rPr>
          <w:b/>
          <w:sz w:val="24"/>
          <w:szCs w:val="24"/>
        </w:rPr>
        <w:t>Podepisovat ŽK v kolonce podpis - děti si někdy kroužkují samy.</w:t>
      </w:r>
    </w:p>
    <w:p w:rsidR="00B2196C" w:rsidRDefault="005A0ED0">
      <w:pPr>
        <w:rPr>
          <w:b/>
          <w:sz w:val="24"/>
          <w:szCs w:val="24"/>
        </w:rPr>
      </w:pPr>
      <w:r>
        <w:rPr>
          <w:b/>
          <w:sz w:val="24"/>
          <w:szCs w:val="24"/>
        </w:rPr>
        <w:t>Vše obalit.</w:t>
      </w:r>
    </w:p>
    <w:p w:rsidR="00B2196C" w:rsidRDefault="005A0ED0">
      <w:pPr>
        <w:rPr>
          <w:b/>
          <w:sz w:val="24"/>
          <w:szCs w:val="24"/>
        </w:rPr>
      </w:pPr>
      <w:r>
        <w:rPr>
          <w:b/>
          <w:sz w:val="24"/>
          <w:szCs w:val="24"/>
        </w:rPr>
        <w:t>Už jsou třeťáci. Připravovat se podle rozvrhu. Vést k samostatnosti.</w:t>
      </w:r>
    </w:p>
    <w:p w:rsidR="00B2196C" w:rsidRDefault="005A0ED0">
      <w:pPr>
        <w:rPr>
          <w:b/>
          <w:sz w:val="24"/>
          <w:szCs w:val="24"/>
        </w:rPr>
      </w:pPr>
      <w:r>
        <w:rPr>
          <w:b/>
          <w:sz w:val="24"/>
          <w:szCs w:val="24"/>
        </w:rPr>
        <w:t>Zástupci výboru SRPŠ za naši třídu: I. Konrády, M. Stříbrná</w:t>
      </w:r>
    </w:p>
    <w:p w:rsidR="00B2196C" w:rsidRDefault="005A0ED0">
      <w:pPr>
        <w:rPr>
          <w:b/>
          <w:sz w:val="24"/>
          <w:szCs w:val="24"/>
        </w:rPr>
      </w:pPr>
      <w:r>
        <w:rPr>
          <w:b/>
          <w:sz w:val="24"/>
          <w:szCs w:val="24"/>
        </w:rPr>
        <w:t>Společné zamyšlení: Na co se těším? Z čeho mám obav</w:t>
      </w:r>
      <w:r>
        <w:rPr>
          <w:b/>
          <w:sz w:val="24"/>
          <w:szCs w:val="24"/>
        </w:rPr>
        <w:t>y?</w:t>
      </w:r>
    </w:p>
    <w:p w:rsidR="00B2196C" w:rsidRDefault="00B2196C">
      <w:pPr>
        <w:rPr>
          <w:b/>
        </w:rPr>
      </w:pPr>
    </w:p>
    <w:p w:rsidR="00B2196C" w:rsidRDefault="005A0ED0">
      <w:r>
        <w:rPr>
          <w:noProof/>
        </w:rPr>
        <w:lastRenderedPageBreak/>
        <w:drawing>
          <wp:inline distT="114300" distB="114300" distL="114300" distR="114300">
            <wp:extent cx="4429443" cy="5896014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429443" cy="58960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B2196C" w:rsidSect="00B2196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B2196C"/>
    <w:rsid w:val="005A0ED0"/>
    <w:rsid w:val="00B21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3088"/>
  </w:style>
  <w:style w:type="paragraph" w:styleId="Nadpis1">
    <w:name w:val="heading 1"/>
    <w:basedOn w:val="Normln"/>
    <w:next w:val="Normln"/>
    <w:link w:val="Nadpis1Char"/>
    <w:uiPriority w:val="9"/>
    <w:qFormat/>
    <w:rsid w:val="00D170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al"/>
    <w:next w:val="normal"/>
    <w:rsid w:val="00B2196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rsid w:val="00B2196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B2196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al"/>
    <w:next w:val="normal"/>
    <w:rsid w:val="00B2196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al"/>
    <w:next w:val="normal"/>
    <w:rsid w:val="00B2196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B2196C"/>
  </w:style>
  <w:style w:type="table" w:customStyle="1" w:styleId="TableNormal">
    <w:name w:val="Table Normal"/>
    <w:rsid w:val="00B219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B2196C"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Normln"/>
    <w:uiPriority w:val="99"/>
    <w:semiHidden/>
    <w:unhideWhenUsed/>
    <w:rsid w:val="00A51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170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343E"/>
    <w:rPr>
      <w:rFonts w:ascii="Tahoma" w:hAnsi="Tahoma" w:cs="Tahoma"/>
      <w:sz w:val="16"/>
      <w:szCs w:val="16"/>
    </w:rPr>
  </w:style>
  <w:style w:type="paragraph" w:styleId="Podtitul">
    <w:name w:val="Subtitle"/>
    <w:basedOn w:val="normal"/>
    <w:next w:val="normal"/>
    <w:rsid w:val="00B2196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Mc4snN11GpD3CNAcvlrTrGJ1TA==">AMUW2mUp+diht9G04NXsJfsLFb35ebkbjVf9exXtkOlABGX61A7W/nm9sULnBVrSOaS91xCtyw4lEzd6UGGQ5ScTP2YIKkBoI3/iZ2LrX4TjWTTorLz300gTmZW4nIWeZsv7gN+s7gSh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323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2021-09-10T09:42:00Z</dcterms:created>
  <dcterms:modified xsi:type="dcterms:W3CDTF">2021-09-10T09:42:00Z</dcterms:modified>
</cp:coreProperties>
</file>